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38" w:rsidRDefault="00CA121A" w:rsidP="009457A4">
      <w:pPr>
        <w:pStyle w:val="a3"/>
        <w:ind w:left="-540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138" w:rsidRDefault="00D3218B" w:rsidP="00147836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8pt;margin-top:7.75pt;width:513pt;height:53.15pt;z-index:251657728" stroked="f">
            <v:textbox style="mso-next-textbox:#_x0000_s1032">
              <w:txbxContent>
                <w:p w:rsidR="00B72E39" w:rsidRDefault="00B72E39" w:rsidP="00147836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B72E39" w:rsidRPr="00260A00" w:rsidRDefault="00B72E39" w:rsidP="0014783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B72E39" w:rsidRPr="00260A00" w:rsidRDefault="00B72E39" w:rsidP="00260A00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147836" w:rsidRPr="00500CBF" w:rsidRDefault="00DC10A6" w:rsidP="00DC10A6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ab/>
      </w:r>
      <w:r w:rsidR="00147836" w:rsidRPr="00500CBF">
        <w:rPr>
          <w:rFonts w:ascii="Times New Roman" w:hAnsi="Times New Roman"/>
          <w:color w:val="auto"/>
          <w:szCs w:val="32"/>
        </w:rPr>
        <w:t xml:space="preserve">        ПРИКАЗ</w:t>
      </w:r>
    </w:p>
    <w:p w:rsidR="00AC0145" w:rsidRPr="001B38B9" w:rsidRDefault="00AC0145" w:rsidP="00147836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147836" w:rsidRDefault="005907B9" w:rsidP="0014783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6D9A">
        <w:rPr>
          <w:sz w:val="28"/>
          <w:szCs w:val="28"/>
        </w:rPr>
        <w:t>«__» _____</w:t>
      </w:r>
      <w:r w:rsidR="00D13DAC">
        <w:rPr>
          <w:sz w:val="28"/>
          <w:szCs w:val="28"/>
        </w:rPr>
        <w:t xml:space="preserve"> </w:t>
      </w:r>
      <w:proofErr w:type="gramStart"/>
      <w:r w:rsidR="00D13DAC">
        <w:rPr>
          <w:sz w:val="28"/>
          <w:szCs w:val="28"/>
        </w:rPr>
        <w:t>г</w:t>
      </w:r>
      <w:proofErr w:type="gramEnd"/>
      <w:r w:rsidR="00D13DAC">
        <w:rPr>
          <w:sz w:val="28"/>
          <w:szCs w:val="28"/>
        </w:rPr>
        <w:t>.</w:t>
      </w:r>
      <w:r w:rsidR="00147836" w:rsidRPr="001B38B9">
        <w:rPr>
          <w:sz w:val="28"/>
          <w:szCs w:val="28"/>
        </w:rPr>
        <w:t xml:space="preserve">                                             </w:t>
      </w:r>
      <w:r w:rsidR="00147836" w:rsidRPr="001B38B9">
        <w:rPr>
          <w:sz w:val="28"/>
          <w:szCs w:val="28"/>
        </w:rPr>
        <w:tab/>
      </w:r>
      <w:r w:rsidR="00147836" w:rsidRPr="001B38B9">
        <w:rPr>
          <w:sz w:val="28"/>
          <w:szCs w:val="28"/>
        </w:rPr>
        <w:tab/>
      </w:r>
      <w:r w:rsidR="00DC10A6">
        <w:rPr>
          <w:sz w:val="28"/>
          <w:szCs w:val="28"/>
        </w:rPr>
        <w:tab/>
      </w:r>
      <w:r w:rsidR="00276D9A">
        <w:rPr>
          <w:sz w:val="28"/>
          <w:szCs w:val="28"/>
        </w:rPr>
        <w:t xml:space="preserve">№ </w:t>
      </w:r>
      <w:r w:rsidR="00C13BB0">
        <w:rPr>
          <w:sz w:val="28"/>
          <w:szCs w:val="28"/>
        </w:rPr>
        <w:t>________</w:t>
      </w:r>
    </w:p>
    <w:p w:rsidR="00295B4B" w:rsidRPr="00276D9A" w:rsidRDefault="00295B4B" w:rsidP="004E2AD7">
      <w:pPr>
        <w:jc w:val="both"/>
        <w:rPr>
          <w:sz w:val="28"/>
          <w:szCs w:val="28"/>
        </w:rPr>
      </w:pPr>
    </w:p>
    <w:p w:rsidR="004E2AD7" w:rsidRDefault="00276D9A" w:rsidP="004E2AD7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:rsidR="00276D9A" w:rsidRDefault="00276D9A" w:rsidP="004E2AD7">
      <w:pPr>
        <w:rPr>
          <w:sz w:val="28"/>
          <w:szCs w:val="28"/>
        </w:rPr>
      </w:pPr>
      <w:r>
        <w:rPr>
          <w:sz w:val="28"/>
          <w:szCs w:val="28"/>
        </w:rPr>
        <w:t>департамента здравоохранения</w:t>
      </w:r>
    </w:p>
    <w:p w:rsidR="00276D9A" w:rsidRDefault="00276D9A" w:rsidP="004E2AD7">
      <w:pPr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</w:p>
    <w:p w:rsidR="00276D9A" w:rsidRDefault="00F82BB6" w:rsidP="004E2AD7">
      <w:pPr>
        <w:rPr>
          <w:sz w:val="28"/>
          <w:szCs w:val="28"/>
        </w:rPr>
      </w:pPr>
      <w:r>
        <w:rPr>
          <w:sz w:val="28"/>
          <w:szCs w:val="28"/>
        </w:rPr>
        <w:t>от 15.12</w:t>
      </w:r>
      <w:r w:rsidR="00276D9A">
        <w:rPr>
          <w:sz w:val="28"/>
          <w:szCs w:val="28"/>
        </w:rPr>
        <w:t>.2010 года № 489</w:t>
      </w:r>
    </w:p>
    <w:p w:rsidR="00276D9A" w:rsidRDefault="00276D9A" w:rsidP="004E2AD7">
      <w:pPr>
        <w:rPr>
          <w:sz w:val="28"/>
          <w:szCs w:val="28"/>
        </w:rPr>
      </w:pPr>
    </w:p>
    <w:p w:rsidR="00FA01E8" w:rsidRPr="00FA01E8" w:rsidRDefault="004E2AD7" w:rsidP="00C13BB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С </w:t>
      </w:r>
      <w:r w:rsidR="00276D9A">
        <w:rPr>
          <w:sz w:val="28"/>
          <w:szCs w:val="28"/>
        </w:rPr>
        <w:t xml:space="preserve"> </w:t>
      </w:r>
      <w:r>
        <w:rPr>
          <w:sz w:val="28"/>
          <w:szCs w:val="28"/>
        </w:rPr>
        <w:t>целью</w:t>
      </w:r>
      <w:r w:rsidR="00FA01E8" w:rsidRPr="00FA01E8">
        <w:rPr>
          <w:sz w:val="28"/>
          <w:szCs w:val="28"/>
        </w:rPr>
        <w:t xml:space="preserve"> </w:t>
      </w:r>
      <w:r w:rsidR="00276D9A">
        <w:rPr>
          <w:sz w:val="28"/>
          <w:szCs w:val="28"/>
        </w:rPr>
        <w:t xml:space="preserve"> </w:t>
      </w:r>
      <w:r w:rsidR="00C13BB0">
        <w:rPr>
          <w:sz w:val="28"/>
          <w:szCs w:val="28"/>
        </w:rPr>
        <w:t xml:space="preserve">повышения качества предоставления департаментом здравоохранения Костромской области государственной услуги </w:t>
      </w:r>
      <w:r w:rsidR="00C13BB0">
        <w:rPr>
          <w:bCs/>
          <w:color w:val="000000"/>
          <w:sz w:val="28"/>
          <w:szCs w:val="28"/>
        </w:rPr>
        <w:t>«Прием заявлений, постановка на учет и предоставление информации об организации оказания специализированной медицинской помощи в специализированных учреждениях»</w:t>
      </w:r>
    </w:p>
    <w:p w:rsidR="004E2AD7" w:rsidRDefault="00344389" w:rsidP="004E2A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2AD7">
        <w:rPr>
          <w:sz w:val="28"/>
          <w:szCs w:val="28"/>
        </w:rPr>
        <w:t>ПРИКАЗЫВАЮ:</w:t>
      </w:r>
    </w:p>
    <w:p w:rsidR="00FA01E8" w:rsidRPr="00E61453" w:rsidRDefault="00276D9A" w:rsidP="004E161F">
      <w:pPr>
        <w:numPr>
          <w:ilvl w:val="0"/>
          <w:numId w:val="27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приказ департаме</w:t>
      </w:r>
      <w:r w:rsidR="00344389">
        <w:rPr>
          <w:sz w:val="28"/>
          <w:szCs w:val="28"/>
        </w:rPr>
        <w:t xml:space="preserve">нта здравоохранения Костромской </w:t>
      </w:r>
      <w:r w:rsidR="00F82BB6">
        <w:rPr>
          <w:sz w:val="28"/>
          <w:szCs w:val="28"/>
        </w:rPr>
        <w:t>области от 15 декабря</w:t>
      </w:r>
      <w:r w:rsidR="00C13BB0">
        <w:rPr>
          <w:sz w:val="28"/>
          <w:szCs w:val="28"/>
        </w:rPr>
        <w:t xml:space="preserve"> </w:t>
      </w:r>
      <w:r>
        <w:rPr>
          <w:sz w:val="28"/>
          <w:szCs w:val="28"/>
        </w:rPr>
        <w:t>2010 года № 489 «</w:t>
      </w:r>
      <w:r w:rsidRPr="00DF77E9">
        <w:rPr>
          <w:sz w:val="28"/>
          <w:szCs w:val="28"/>
        </w:rPr>
        <w:t xml:space="preserve">Об утверждении </w:t>
      </w:r>
      <w:proofErr w:type="gramStart"/>
      <w:r w:rsidRPr="00DF77E9">
        <w:rPr>
          <w:sz w:val="28"/>
          <w:szCs w:val="28"/>
        </w:rPr>
        <w:t xml:space="preserve">административного </w:t>
      </w:r>
      <w:r w:rsidRPr="00276D9A">
        <w:rPr>
          <w:sz w:val="28"/>
          <w:szCs w:val="28"/>
        </w:rPr>
        <w:t>регламента исполнения государственной</w:t>
      </w:r>
      <w:r>
        <w:rPr>
          <w:sz w:val="28"/>
          <w:szCs w:val="28"/>
        </w:rPr>
        <w:t xml:space="preserve"> ф</w:t>
      </w:r>
      <w:r w:rsidRPr="00276D9A">
        <w:rPr>
          <w:sz w:val="28"/>
          <w:szCs w:val="28"/>
        </w:rPr>
        <w:t xml:space="preserve">ункции </w:t>
      </w:r>
      <w:r w:rsidRPr="00276D9A">
        <w:rPr>
          <w:b/>
        </w:rPr>
        <w:t>«</w:t>
      </w:r>
      <w:r w:rsidR="00344389">
        <w:rPr>
          <w:color w:val="000000"/>
          <w:sz w:val="28"/>
          <w:szCs w:val="28"/>
        </w:rPr>
        <w:t>П</w:t>
      </w:r>
      <w:r w:rsidRPr="00276D9A">
        <w:rPr>
          <w:bCs/>
          <w:color w:val="000000"/>
          <w:sz w:val="28"/>
          <w:szCs w:val="28"/>
        </w:rPr>
        <w:t>рием заявлений, постановка на учет и предоставление информации об организации оказания специализированной</w:t>
      </w:r>
      <w:r>
        <w:rPr>
          <w:sz w:val="28"/>
          <w:szCs w:val="28"/>
        </w:rPr>
        <w:t xml:space="preserve"> </w:t>
      </w:r>
      <w:r w:rsidRPr="00276D9A">
        <w:rPr>
          <w:bCs/>
          <w:color w:val="000000"/>
          <w:sz w:val="28"/>
          <w:szCs w:val="28"/>
        </w:rPr>
        <w:t>медицинской помощи</w:t>
      </w:r>
      <w:r w:rsidRPr="00276D9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</w:t>
      </w:r>
      <w:r w:rsidRPr="00276D9A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  </w:t>
      </w:r>
      <w:r w:rsidRPr="00276D9A">
        <w:rPr>
          <w:bCs/>
          <w:color w:val="000000"/>
          <w:sz w:val="28"/>
          <w:szCs w:val="28"/>
        </w:rPr>
        <w:t xml:space="preserve">специализированных </w:t>
      </w:r>
      <w:r w:rsidRPr="00DF77E9">
        <w:rPr>
          <w:bCs/>
          <w:color w:val="000000"/>
          <w:sz w:val="28"/>
          <w:szCs w:val="28"/>
        </w:rPr>
        <w:t>медицинских учреждениях»</w:t>
      </w:r>
      <w:r w:rsidR="00462FB9" w:rsidRPr="00462FB9">
        <w:rPr>
          <w:bCs/>
          <w:color w:val="000000"/>
          <w:sz w:val="28"/>
          <w:szCs w:val="28"/>
        </w:rPr>
        <w:t xml:space="preserve"> (</w:t>
      </w:r>
      <w:r w:rsidR="00462FB9">
        <w:rPr>
          <w:bCs/>
          <w:color w:val="000000"/>
          <w:sz w:val="28"/>
          <w:szCs w:val="28"/>
        </w:rPr>
        <w:t>в редакции приказа департамента здравоохранения Костромской области от 29 ноября 2011 года  № 555)</w:t>
      </w:r>
      <w:r w:rsidR="00344389">
        <w:rPr>
          <w:bCs/>
          <w:color w:val="000000"/>
          <w:sz w:val="28"/>
          <w:szCs w:val="28"/>
        </w:rPr>
        <w:t>, изложив А</w:t>
      </w:r>
      <w:r>
        <w:rPr>
          <w:bCs/>
          <w:color w:val="000000"/>
          <w:sz w:val="28"/>
          <w:szCs w:val="28"/>
        </w:rPr>
        <w:t xml:space="preserve">дминистративный регламент </w:t>
      </w:r>
      <w:r w:rsidR="00344389">
        <w:rPr>
          <w:bCs/>
          <w:color w:val="000000"/>
          <w:sz w:val="28"/>
          <w:szCs w:val="28"/>
        </w:rPr>
        <w:t>департамента здравоохранения Костромской области по предоставлению государственной услуги «Прием заявлений, постановка на учет и предоставление информации об организации оказания специализированной медицинской</w:t>
      </w:r>
      <w:proofErr w:type="gramEnd"/>
      <w:r w:rsidR="00344389">
        <w:rPr>
          <w:bCs/>
          <w:color w:val="000000"/>
          <w:sz w:val="28"/>
          <w:szCs w:val="28"/>
        </w:rPr>
        <w:t xml:space="preserve"> помощи в специализированных учреждениях» (приложение) </w:t>
      </w:r>
      <w:r>
        <w:rPr>
          <w:bCs/>
          <w:color w:val="000000"/>
          <w:sz w:val="28"/>
          <w:szCs w:val="28"/>
        </w:rPr>
        <w:t>в новой редакции согласно приложению к настоящему приказу.</w:t>
      </w:r>
    </w:p>
    <w:p w:rsidR="004E161F" w:rsidRDefault="004E161F" w:rsidP="004E161F">
      <w:pPr>
        <w:numPr>
          <w:ilvl w:val="0"/>
          <w:numId w:val="27"/>
        </w:numPr>
        <w:ind w:left="0"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Настоящий приказ вступает в силу через 10 дней после дня его официального опубликования.</w:t>
      </w:r>
    </w:p>
    <w:p w:rsidR="004E2AD7" w:rsidRDefault="004E2AD7" w:rsidP="004E2AD7">
      <w:pPr>
        <w:jc w:val="both"/>
        <w:rPr>
          <w:sz w:val="28"/>
          <w:szCs w:val="28"/>
        </w:rPr>
      </w:pPr>
    </w:p>
    <w:p w:rsidR="004E2AD7" w:rsidRDefault="00F417D5" w:rsidP="004E2AD7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E2AD7">
        <w:rPr>
          <w:sz w:val="28"/>
          <w:szCs w:val="28"/>
        </w:rPr>
        <w:t xml:space="preserve">иректор департамента                                              </w:t>
      </w:r>
      <w:r w:rsidR="00E61453">
        <w:rPr>
          <w:sz w:val="28"/>
          <w:szCs w:val="28"/>
        </w:rPr>
        <w:t xml:space="preserve">       </w:t>
      </w:r>
      <w:r w:rsidR="00762BA7">
        <w:rPr>
          <w:sz w:val="28"/>
          <w:szCs w:val="28"/>
        </w:rPr>
        <w:t xml:space="preserve">           А.В. Князев</w:t>
      </w:r>
    </w:p>
    <w:p w:rsidR="00295B4B" w:rsidRDefault="00295B4B" w:rsidP="00590620">
      <w:pPr>
        <w:ind w:left="-90"/>
        <w:jc w:val="both"/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Pr="00021E6F" w:rsidRDefault="00C13BB0" w:rsidP="00C13BB0">
      <w:pPr>
        <w:rPr>
          <w:sz w:val="28"/>
          <w:szCs w:val="28"/>
        </w:rPr>
      </w:pP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Заместитель директора </w:t>
      </w: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департамента                                                                                В.С. </w:t>
      </w:r>
      <w:proofErr w:type="gramStart"/>
      <w:r w:rsidRPr="005B1EC6">
        <w:rPr>
          <w:sz w:val="28"/>
          <w:szCs w:val="28"/>
        </w:rPr>
        <w:t>Троицкая</w:t>
      </w:r>
      <w:proofErr w:type="gramEnd"/>
    </w:p>
    <w:p w:rsidR="00C13BB0" w:rsidRPr="005B1EC6" w:rsidRDefault="00C13BB0" w:rsidP="00C13BB0">
      <w:pPr>
        <w:rPr>
          <w:sz w:val="28"/>
          <w:szCs w:val="28"/>
        </w:rPr>
      </w:pP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Начальник отдела образования,</w:t>
      </w:r>
    </w:p>
    <w:p w:rsidR="00C13BB0" w:rsidRPr="00C13BB0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правовой и кадровой работы                                                   </w:t>
      </w:r>
      <w:r w:rsidR="00E61453">
        <w:rPr>
          <w:sz w:val="28"/>
          <w:szCs w:val="28"/>
        </w:rPr>
        <w:t xml:space="preserve">   Е.С. </w:t>
      </w:r>
      <w:proofErr w:type="gramStart"/>
      <w:r w:rsidR="00E61453">
        <w:rPr>
          <w:sz w:val="28"/>
          <w:szCs w:val="28"/>
        </w:rPr>
        <w:t>Кукушкина</w:t>
      </w:r>
      <w:proofErr w:type="gramEnd"/>
    </w:p>
    <w:p w:rsidR="00C13BB0" w:rsidRPr="00C13BB0" w:rsidRDefault="00C13BB0" w:rsidP="00C13BB0">
      <w:pPr>
        <w:rPr>
          <w:sz w:val="28"/>
          <w:szCs w:val="28"/>
        </w:rPr>
      </w:pPr>
    </w:p>
    <w:p w:rsidR="00C13BB0" w:rsidRPr="00C13BB0" w:rsidRDefault="00C13BB0" w:rsidP="00C13BB0">
      <w:pPr>
        <w:rPr>
          <w:sz w:val="28"/>
          <w:szCs w:val="28"/>
        </w:rPr>
      </w:pPr>
    </w:p>
    <w:p w:rsidR="004C43AC" w:rsidRDefault="004C43AC" w:rsidP="00C13BB0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C13BB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13BB0">
        <w:rPr>
          <w:sz w:val="28"/>
          <w:szCs w:val="28"/>
        </w:rPr>
        <w:t xml:space="preserve"> </w:t>
      </w:r>
    </w:p>
    <w:p w:rsidR="00C13BB0" w:rsidRDefault="00C13BB0" w:rsidP="00C13BB0">
      <w:pPr>
        <w:rPr>
          <w:sz w:val="28"/>
          <w:szCs w:val="28"/>
        </w:rPr>
      </w:pPr>
      <w:r>
        <w:rPr>
          <w:sz w:val="28"/>
          <w:szCs w:val="28"/>
        </w:rPr>
        <w:t xml:space="preserve">отдела организации                                                  </w:t>
      </w:r>
      <w:r w:rsidR="004C43AC">
        <w:rPr>
          <w:sz w:val="28"/>
          <w:szCs w:val="28"/>
        </w:rPr>
        <w:t xml:space="preserve">                   З.В. Волгина</w:t>
      </w:r>
    </w:p>
    <w:p w:rsidR="00C13BB0" w:rsidRDefault="00C13BB0" w:rsidP="00C13BB0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помощи и </w:t>
      </w:r>
    </w:p>
    <w:p w:rsidR="00C13BB0" w:rsidRPr="00F53D22" w:rsidRDefault="00C13BB0" w:rsidP="00C13BB0">
      <w:pPr>
        <w:rPr>
          <w:sz w:val="28"/>
          <w:szCs w:val="28"/>
        </w:rPr>
      </w:pPr>
      <w:r>
        <w:rPr>
          <w:sz w:val="28"/>
          <w:szCs w:val="28"/>
        </w:rPr>
        <w:t>профилактической работы</w:t>
      </w:r>
    </w:p>
    <w:p w:rsidR="00C13BB0" w:rsidRDefault="00C13BB0" w:rsidP="00C13BB0">
      <w:pPr>
        <w:rPr>
          <w:sz w:val="28"/>
          <w:szCs w:val="28"/>
        </w:rPr>
      </w:pPr>
    </w:p>
    <w:p w:rsidR="00C13BB0" w:rsidRPr="00C13BB0" w:rsidRDefault="00C13BB0" w:rsidP="00C13BB0">
      <w:pPr>
        <w:rPr>
          <w:sz w:val="28"/>
          <w:szCs w:val="28"/>
        </w:rPr>
      </w:pP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Исполнитель:</w:t>
      </w:r>
    </w:p>
    <w:p w:rsidR="00C13BB0" w:rsidRPr="005B1EC6" w:rsidRDefault="00762BA7" w:rsidP="00C13BB0">
      <w:pPr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C13BB0" w:rsidRPr="005B1EC6">
        <w:rPr>
          <w:sz w:val="28"/>
          <w:szCs w:val="28"/>
        </w:rPr>
        <w:t xml:space="preserve"> специалист-эксперт                                                     Е.Е. </w:t>
      </w:r>
      <w:proofErr w:type="spellStart"/>
      <w:r w:rsidR="00C13BB0" w:rsidRPr="005B1EC6">
        <w:rPr>
          <w:sz w:val="28"/>
          <w:szCs w:val="28"/>
        </w:rPr>
        <w:t>Бузаронова</w:t>
      </w:r>
      <w:proofErr w:type="spellEnd"/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отдела организации</w:t>
      </w: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медицинской помощи и </w:t>
      </w: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профилактической работы</w:t>
      </w:r>
    </w:p>
    <w:p w:rsidR="00C13BB0" w:rsidRPr="005B1EC6" w:rsidRDefault="00C13BB0" w:rsidP="00C13BB0">
      <w:pPr>
        <w:rPr>
          <w:sz w:val="28"/>
          <w:szCs w:val="28"/>
        </w:rPr>
      </w:pPr>
    </w:p>
    <w:p w:rsidR="00C13BB0" w:rsidRPr="00ED2F04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Pr="00BE483D" w:rsidRDefault="00C13BB0" w:rsidP="00C13BB0">
      <w:pPr>
        <w:rPr>
          <w:sz w:val="20"/>
          <w:szCs w:val="20"/>
        </w:rPr>
      </w:pPr>
      <w:r>
        <w:rPr>
          <w:sz w:val="20"/>
          <w:szCs w:val="20"/>
        </w:rPr>
        <w:t xml:space="preserve">Рассылка:  по всем учреждениям здравоохранения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Костром</w:t>
      </w:r>
      <w:r w:rsidR="00E61453">
        <w:rPr>
          <w:sz w:val="20"/>
          <w:szCs w:val="20"/>
        </w:rPr>
        <w:t>ы и Костромской области,</w:t>
      </w:r>
      <w:r>
        <w:rPr>
          <w:sz w:val="20"/>
          <w:szCs w:val="20"/>
        </w:rPr>
        <w:t>, ОГБУЗ «МИАЦ», КОФОМС</w:t>
      </w:r>
      <w:r w:rsidR="00E61453">
        <w:rPr>
          <w:sz w:val="20"/>
          <w:szCs w:val="20"/>
        </w:rPr>
        <w:t>, страховые медицинские организации</w:t>
      </w:r>
    </w:p>
    <w:p w:rsidR="00295B4B" w:rsidRDefault="00295B4B" w:rsidP="00013B6C">
      <w:pPr>
        <w:rPr>
          <w:sz w:val="28"/>
          <w:szCs w:val="28"/>
        </w:rPr>
      </w:pPr>
    </w:p>
    <w:p w:rsidR="00013B6C" w:rsidRDefault="00013B6C" w:rsidP="00013B6C">
      <w:pPr>
        <w:ind w:left="360"/>
        <w:jc w:val="both"/>
        <w:rPr>
          <w:sz w:val="28"/>
          <w:szCs w:val="28"/>
        </w:rPr>
      </w:pPr>
    </w:p>
    <w:p w:rsidR="00013B6C" w:rsidRDefault="00013B6C" w:rsidP="00013B6C">
      <w:pPr>
        <w:ind w:left="360"/>
        <w:jc w:val="both"/>
        <w:rPr>
          <w:sz w:val="28"/>
          <w:szCs w:val="28"/>
        </w:rPr>
      </w:pPr>
    </w:p>
    <w:p w:rsidR="00341CCA" w:rsidRPr="00344389" w:rsidRDefault="00341CCA" w:rsidP="00341CCA">
      <w:pPr>
        <w:rPr>
          <w:sz w:val="28"/>
          <w:szCs w:val="28"/>
        </w:rPr>
      </w:pPr>
    </w:p>
    <w:p w:rsidR="00341CCA" w:rsidRPr="005B1EC6" w:rsidRDefault="00341CCA" w:rsidP="00341CCA">
      <w:pPr>
        <w:rPr>
          <w:sz w:val="28"/>
          <w:szCs w:val="28"/>
        </w:rPr>
      </w:pPr>
    </w:p>
    <w:p w:rsidR="00CA79FF" w:rsidRDefault="00CA79FF" w:rsidP="00F26C42">
      <w:pPr>
        <w:jc w:val="right"/>
        <w:rPr>
          <w:sz w:val="20"/>
          <w:szCs w:val="20"/>
        </w:rPr>
      </w:pPr>
    </w:p>
    <w:p w:rsidR="00F26C42" w:rsidRPr="00CA79FF" w:rsidRDefault="00F26C42" w:rsidP="00CA79FF">
      <w:pPr>
        <w:jc w:val="center"/>
        <w:rPr>
          <w:sz w:val="28"/>
          <w:szCs w:val="28"/>
        </w:rPr>
      </w:pPr>
    </w:p>
    <w:p w:rsidR="00F26C42" w:rsidRDefault="00F26C42" w:rsidP="00F26C42">
      <w:pPr>
        <w:jc w:val="right"/>
        <w:rPr>
          <w:sz w:val="20"/>
          <w:szCs w:val="20"/>
        </w:rPr>
      </w:pPr>
    </w:p>
    <w:p w:rsidR="00013B6C" w:rsidRDefault="00013B6C" w:rsidP="00D23B36">
      <w:pPr>
        <w:pStyle w:val="a5"/>
        <w:ind w:left="0" w:firstLine="0"/>
        <w:jc w:val="left"/>
        <w:rPr>
          <w:szCs w:val="28"/>
        </w:rPr>
      </w:pPr>
    </w:p>
    <w:p w:rsidR="00D23B36" w:rsidRDefault="00D23B36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sectPr w:rsidR="00F26C42" w:rsidSect="009457A4">
      <w:pgSz w:w="11906" w:h="16838"/>
      <w:pgMar w:top="1134" w:right="851" w:bottom="1134" w:left="135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620" w:rsidRDefault="00630620" w:rsidP="009457A4">
      <w:r>
        <w:separator/>
      </w:r>
    </w:p>
  </w:endnote>
  <w:endnote w:type="continuationSeparator" w:id="0">
    <w:p w:rsidR="00630620" w:rsidRDefault="00630620" w:rsidP="00945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620" w:rsidRDefault="00630620" w:rsidP="009457A4">
      <w:r>
        <w:separator/>
      </w:r>
    </w:p>
  </w:footnote>
  <w:footnote w:type="continuationSeparator" w:id="0">
    <w:p w:rsidR="00630620" w:rsidRDefault="00630620" w:rsidP="009457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</w:lvl>
  </w:abstractNum>
  <w:abstractNum w:abstractNumId="2">
    <w:nsid w:val="0B20078F"/>
    <w:multiLevelType w:val="hybridMultilevel"/>
    <w:tmpl w:val="5E0C6998"/>
    <w:lvl w:ilvl="0" w:tplc="5F2A3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50F978">
      <w:numFmt w:val="none"/>
      <w:lvlText w:val=""/>
      <w:lvlJc w:val="left"/>
      <w:pPr>
        <w:tabs>
          <w:tab w:val="num" w:pos="360"/>
        </w:tabs>
      </w:pPr>
    </w:lvl>
    <w:lvl w:ilvl="2" w:tplc="11C62202">
      <w:numFmt w:val="none"/>
      <w:lvlText w:val=""/>
      <w:lvlJc w:val="left"/>
      <w:pPr>
        <w:tabs>
          <w:tab w:val="num" w:pos="360"/>
        </w:tabs>
      </w:pPr>
    </w:lvl>
    <w:lvl w:ilvl="3" w:tplc="1BB6852E">
      <w:numFmt w:val="none"/>
      <w:lvlText w:val=""/>
      <w:lvlJc w:val="left"/>
      <w:pPr>
        <w:tabs>
          <w:tab w:val="num" w:pos="360"/>
        </w:tabs>
      </w:pPr>
    </w:lvl>
    <w:lvl w:ilvl="4" w:tplc="D706C0BC">
      <w:numFmt w:val="none"/>
      <w:lvlText w:val=""/>
      <w:lvlJc w:val="left"/>
      <w:pPr>
        <w:tabs>
          <w:tab w:val="num" w:pos="360"/>
        </w:tabs>
      </w:pPr>
    </w:lvl>
    <w:lvl w:ilvl="5" w:tplc="73DE9794">
      <w:numFmt w:val="none"/>
      <w:lvlText w:val=""/>
      <w:lvlJc w:val="left"/>
      <w:pPr>
        <w:tabs>
          <w:tab w:val="num" w:pos="360"/>
        </w:tabs>
      </w:pPr>
    </w:lvl>
    <w:lvl w:ilvl="6" w:tplc="8BCECB5C">
      <w:numFmt w:val="none"/>
      <w:lvlText w:val=""/>
      <w:lvlJc w:val="left"/>
      <w:pPr>
        <w:tabs>
          <w:tab w:val="num" w:pos="360"/>
        </w:tabs>
      </w:pPr>
    </w:lvl>
    <w:lvl w:ilvl="7" w:tplc="32AECC9C">
      <w:numFmt w:val="none"/>
      <w:lvlText w:val=""/>
      <w:lvlJc w:val="left"/>
      <w:pPr>
        <w:tabs>
          <w:tab w:val="num" w:pos="360"/>
        </w:tabs>
      </w:pPr>
    </w:lvl>
    <w:lvl w:ilvl="8" w:tplc="FFEA7A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B987D5F"/>
    <w:multiLevelType w:val="hybridMultilevel"/>
    <w:tmpl w:val="E72E6B40"/>
    <w:lvl w:ilvl="0" w:tplc="D3865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1C54787"/>
    <w:multiLevelType w:val="hybridMultilevel"/>
    <w:tmpl w:val="5AA6EB90"/>
    <w:lvl w:ilvl="0" w:tplc="A426B8F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7A7F07"/>
    <w:multiLevelType w:val="hybridMultilevel"/>
    <w:tmpl w:val="8A00A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0A7D30"/>
    <w:multiLevelType w:val="hybridMultilevel"/>
    <w:tmpl w:val="DFCA08E8"/>
    <w:lvl w:ilvl="0" w:tplc="1902E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63BD156F"/>
    <w:multiLevelType w:val="hybridMultilevel"/>
    <w:tmpl w:val="E5D4B9EE"/>
    <w:lvl w:ilvl="0" w:tplc="B2D8B7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2"/>
  </w:num>
  <w:num w:numId="7">
    <w:abstractNumId w:val="23"/>
  </w:num>
  <w:num w:numId="8">
    <w:abstractNumId w:val="16"/>
  </w:num>
  <w:num w:numId="9">
    <w:abstractNumId w:val="25"/>
  </w:num>
  <w:num w:numId="10">
    <w:abstractNumId w:val="11"/>
    <w:lvlOverride w:ilvl="0">
      <w:startOverride w:val="1"/>
    </w:lvlOverride>
  </w:num>
  <w:num w:numId="11">
    <w:abstractNumId w:val="26"/>
  </w:num>
  <w:num w:numId="12">
    <w:abstractNumId w:val="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0"/>
  </w:num>
  <w:num w:numId="18">
    <w:abstractNumId w:val="21"/>
  </w:num>
  <w:num w:numId="19">
    <w:abstractNumId w:val="4"/>
  </w:num>
  <w:num w:numId="20">
    <w:abstractNumId w:val="6"/>
  </w:num>
  <w:num w:numId="21">
    <w:abstractNumId w:val="8"/>
  </w:num>
  <w:num w:numId="22">
    <w:abstractNumId w:val="3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2"/>
  </w:num>
  <w:num w:numId="26">
    <w:abstractNumId w:val="17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BE6"/>
    <w:rsid w:val="00006923"/>
    <w:rsid w:val="00013B6C"/>
    <w:rsid w:val="0002236B"/>
    <w:rsid w:val="0002675E"/>
    <w:rsid w:val="0003144C"/>
    <w:rsid w:val="000343A8"/>
    <w:rsid w:val="00034675"/>
    <w:rsid w:val="00037730"/>
    <w:rsid w:val="00037A48"/>
    <w:rsid w:val="00037F1D"/>
    <w:rsid w:val="0004583C"/>
    <w:rsid w:val="00045973"/>
    <w:rsid w:val="00047880"/>
    <w:rsid w:val="0005077D"/>
    <w:rsid w:val="000514D6"/>
    <w:rsid w:val="000528E7"/>
    <w:rsid w:val="00060FDD"/>
    <w:rsid w:val="00061941"/>
    <w:rsid w:val="00073379"/>
    <w:rsid w:val="0007613E"/>
    <w:rsid w:val="0007620D"/>
    <w:rsid w:val="000A265F"/>
    <w:rsid w:val="000A3998"/>
    <w:rsid w:val="000A45EB"/>
    <w:rsid w:val="000A78B7"/>
    <w:rsid w:val="000B3CF3"/>
    <w:rsid w:val="000D2AD2"/>
    <w:rsid w:val="000D3556"/>
    <w:rsid w:val="000E4223"/>
    <w:rsid w:val="000E5E1B"/>
    <w:rsid w:val="001131AD"/>
    <w:rsid w:val="00120654"/>
    <w:rsid w:val="00121D53"/>
    <w:rsid w:val="001243E3"/>
    <w:rsid w:val="001256AD"/>
    <w:rsid w:val="00136118"/>
    <w:rsid w:val="001401B3"/>
    <w:rsid w:val="0014022A"/>
    <w:rsid w:val="00144051"/>
    <w:rsid w:val="00147836"/>
    <w:rsid w:val="00164ED9"/>
    <w:rsid w:val="00176D31"/>
    <w:rsid w:val="001862B6"/>
    <w:rsid w:val="001877DB"/>
    <w:rsid w:val="0019112E"/>
    <w:rsid w:val="00193F38"/>
    <w:rsid w:val="001B38B9"/>
    <w:rsid w:val="001B61A7"/>
    <w:rsid w:val="001C0001"/>
    <w:rsid w:val="001C4D66"/>
    <w:rsid w:val="001C7B6D"/>
    <w:rsid w:val="001D22EA"/>
    <w:rsid w:val="001D238F"/>
    <w:rsid w:val="001E3580"/>
    <w:rsid w:val="001E665B"/>
    <w:rsid w:val="001F3C49"/>
    <w:rsid w:val="001F7171"/>
    <w:rsid w:val="0020078A"/>
    <w:rsid w:val="002012B9"/>
    <w:rsid w:val="002103C0"/>
    <w:rsid w:val="002108AA"/>
    <w:rsid w:val="00211E5F"/>
    <w:rsid w:val="00213984"/>
    <w:rsid w:val="002258E2"/>
    <w:rsid w:val="002277C0"/>
    <w:rsid w:val="00242AF9"/>
    <w:rsid w:val="002452D1"/>
    <w:rsid w:val="00245C47"/>
    <w:rsid w:val="00253C05"/>
    <w:rsid w:val="00260A00"/>
    <w:rsid w:val="00270332"/>
    <w:rsid w:val="00271B9A"/>
    <w:rsid w:val="00276D9A"/>
    <w:rsid w:val="002831E8"/>
    <w:rsid w:val="00295B4B"/>
    <w:rsid w:val="0029611D"/>
    <w:rsid w:val="0029712A"/>
    <w:rsid w:val="002B3712"/>
    <w:rsid w:val="002D6551"/>
    <w:rsid w:val="002E0DD1"/>
    <w:rsid w:val="002E138E"/>
    <w:rsid w:val="002E337C"/>
    <w:rsid w:val="002E62E0"/>
    <w:rsid w:val="002F1D2F"/>
    <w:rsid w:val="00305180"/>
    <w:rsid w:val="00310438"/>
    <w:rsid w:val="003119D4"/>
    <w:rsid w:val="00341CCA"/>
    <w:rsid w:val="00344389"/>
    <w:rsid w:val="00345660"/>
    <w:rsid w:val="003502BF"/>
    <w:rsid w:val="0035060B"/>
    <w:rsid w:val="00353BD9"/>
    <w:rsid w:val="003605C2"/>
    <w:rsid w:val="003742CA"/>
    <w:rsid w:val="00380A3B"/>
    <w:rsid w:val="0038727E"/>
    <w:rsid w:val="003919B2"/>
    <w:rsid w:val="003A3CB9"/>
    <w:rsid w:val="003B168D"/>
    <w:rsid w:val="003B232D"/>
    <w:rsid w:val="003B2457"/>
    <w:rsid w:val="003B3CAF"/>
    <w:rsid w:val="003C234A"/>
    <w:rsid w:val="003C490C"/>
    <w:rsid w:val="003C65B8"/>
    <w:rsid w:val="003D0AA6"/>
    <w:rsid w:val="003D2425"/>
    <w:rsid w:val="003D3E6A"/>
    <w:rsid w:val="003D5803"/>
    <w:rsid w:val="003E0105"/>
    <w:rsid w:val="003E07C8"/>
    <w:rsid w:val="003F3DA3"/>
    <w:rsid w:val="00411C27"/>
    <w:rsid w:val="00420E59"/>
    <w:rsid w:val="0042239B"/>
    <w:rsid w:val="004252D2"/>
    <w:rsid w:val="004312E0"/>
    <w:rsid w:val="004435A2"/>
    <w:rsid w:val="004438A0"/>
    <w:rsid w:val="004504AC"/>
    <w:rsid w:val="00462FB9"/>
    <w:rsid w:val="00481B42"/>
    <w:rsid w:val="00492AF1"/>
    <w:rsid w:val="00492FF3"/>
    <w:rsid w:val="004C43AC"/>
    <w:rsid w:val="004D2E51"/>
    <w:rsid w:val="004D38F5"/>
    <w:rsid w:val="004D6AB8"/>
    <w:rsid w:val="004E161F"/>
    <w:rsid w:val="004E2AD7"/>
    <w:rsid w:val="004E3CBF"/>
    <w:rsid w:val="004E492C"/>
    <w:rsid w:val="004E523C"/>
    <w:rsid w:val="004F074E"/>
    <w:rsid w:val="004F2285"/>
    <w:rsid w:val="00500CBF"/>
    <w:rsid w:val="0050437D"/>
    <w:rsid w:val="00517F76"/>
    <w:rsid w:val="00520E73"/>
    <w:rsid w:val="005220D8"/>
    <w:rsid w:val="00522E25"/>
    <w:rsid w:val="00524C7E"/>
    <w:rsid w:val="00532384"/>
    <w:rsid w:val="005446ED"/>
    <w:rsid w:val="00565F0A"/>
    <w:rsid w:val="0057794F"/>
    <w:rsid w:val="00590620"/>
    <w:rsid w:val="005907B9"/>
    <w:rsid w:val="00593EC3"/>
    <w:rsid w:val="00595ADF"/>
    <w:rsid w:val="00596911"/>
    <w:rsid w:val="00597C9A"/>
    <w:rsid w:val="005A4AD4"/>
    <w:rsid w:val="005B5859"/>
    <w:rsid w:val="005C7592"/>
    <w:rsid w:val="005D0E4F"/>
    <w:rsid w:val="005D13CC"/>
    <w:rsid w:val="005D6558"/>
    <w:rsid w:val="005F085B"/>
    <w:rsid w:val="00603742"/>
    <w:rsid w:val="00606BDF"/>
    <w:rsid w:val="00624ED0"/>
    <w:rsid w:val="00630620"/>
    <w:rsid w:val="00634C22"/>
    <w:rsid w:val="00636848"/>
    <w:rsid w:val="006458B7"/>
    <w:rsid w:val="00666963"/>
    <w:rsid w:val="0067053E"/>
    <w:rsid w:val="0067426D"/>
    <w:rsid w:val="00677454"/>
    <w:rsid w:val="00690849"/>
    <w:rsid w:val="00694C29"/>
    <w:rsid w:val="00696865"/>
    <w:rsid w:val="006B7EB6"/>
    <w:rsid w:val="006C0927"/>
    <w:rsid w:val="006C4B8B"/>
    <w:rsid w:val="006D4138"/>
    <w:rsid w:val="006D721F"/>
    <w:rsid w:val="006F2BB5"/>
    <w:rsid w:val="006F5A8C"/>
    <w:rsid w:val="00707AFF"/>
    <w:rsid w:val="00712CF6"/>
    <w:rsid w:val="00727E93"/>
    <w:rsid w:val="007335EB"/>
    <w:rsid w:val="00734215"/>
    <w:rsid w:val="0073505C"/>
    <w:rsid w:val="007407DF"/>
    <w:rsid w:val="0074355B"/>
    <w:rsid w:val="00743F6D"/>
    <w:rsid w:val="0074635E"/>
    <w:rsid w:val="0075066C"/>
    <w:rsid w:val="007618EB"/>
    <w:rsid w:val="00762BA7"/>
    <w:rsid w:val="00766198"/>
    <w:rsid w:val="00773D4D"/>
    <w:rsid w:val="00775B93"/>
    <w:rsid w:val="0079607F"/>
    <w:rsid w:val="007A435E"/>
    <w:rsid w:val="007B044E"/>
    <w:rsid w:val="007B08D6"/>
    <w:rsid w:val="007B4DC0"/>
    <w:rsid w:val="007C1B1A"/>
    <w:rsid w:val="007C7F3A"/>
    <w:rsid w:val="007D60DD"/>
    <w:rsid w:val="007D671C"/>
    <w:rsid w:val="007E4D2D"/>
    <w:rsid w:val="007F13A9"/>
    <w:rsid w:val="00810B17"/>
    <w:rsid w:val="00811296"/>
    <w:rsid w:val="0081714C"/>
    <w:rsid w:val="008242DC"/>
    <w:rsid w:val="00825800"/>
    <w:rsid w:val="00826FB7"/>
    <w:rsid w:val="00832892"/>
    <w:rsid w:val="008344AC"/>
    <w:rsid w:val="00843EAE"/>
    <w:rsid w:val="0085163D"/>
    <w:rsid w:val="00863181"/>
    <w:rsid w:val="00865DC7"/>
    <w:rsid w:val="00866FF9"/>
    <w:rsid w:val="008751E5"/>
    <w:rsid w:val="008A0E66"/>
    <w:rsid w:val="008B0A41"/>
    <w:rsid w:val="008B7E08"/>
    <w:rsid w:val="008B7E82"/>
    <w:rsid w:val="008C09B6"/>
    <w:rsid w:val="008E1C01"/>
    <w:rsid w:val="008F5272"/>
    <w:rsid w:val="009009A4"/>
    <w:rsid w:val="0090203B"/>
    <w:rsid w:val="009156D4"/>
    <w:rsid w:val="009177F8"/>
    <w:rsid w:val="00936026"/>
    <w:rsid w:val="009457A4"/>
    <w:rsid w:val="00957DF1"/>
    <w:rsid w:val="00960BFB"/>
    <w:rsid w:val="009655FA"/>
    <w:rsid w:val="0097743E"/>
    <w:rsid w:val="009839EF"/>
    <w:rsid w:val="00985293"/>
    <w:rsid w:val="009A01B7"/>
    <w:rsid w:val="009A263A"/>
    <w:rsid w:val="009A31EF"/>
    <w:rsid w:val="009A3AB0"/>
    <w:rsid w:val="009B0F51"/>
    <w:rsid w:val="009C29D8"/>
    <w:rsid w:val="009D1C3D"/>
    <w:rsid w:val="009D21D7"/>
    <w:rsid w:val="009E2120"/>
    <w:rsid w:val="009E6E79"/>
    <w:rsid w:val="009F0EEA"/>
    <w:rsid w:val="009F30AB"/>
    <w:rsid w:val="009F51EE"/>
    <w:rsid w:val="009F7530"/>
    <w:rsid w:val="00A00871"/>
    <w:rsid w:val="00A01A18"/>
    <w:rsid w:val="00A073DC"/>
    <w:rsid w:val="00A07953"/>
    <w:rsid w:val="00A10C35"/>
    <w:rsid w:val="00A274C6"/>
    <w:rsid w:val="00A3388F"/>
    <w:rsid w:val="00A341AA"/>
    <w:rsid w:val="00A45D91"/>
    <w:rsid w:val="00A460D0"/>
    <w:rsid w:val="00A64BFF"/>
    <w:rsid w:val="00A704A8"/>
    <w:rsid w:val="00A71604"/>
    <w:rsid w:val="00A71DAC"/>
    <w:rsid w:val="00A72DB7"/>
    <w:rsid w:val="00A73CC7"/>
    <w:rsid w:val="00A75539"/>
    <w:rsid w:val="00A83F96"/>
    <w:rsid w:val="00A8648D"/>
    <w:rsid w:val="00AA26AA"/>
    <w:rsid w:val="00AA4138"/>
    <w:rsid w:val="00AB4A95"/>
    <w:rsid w:val="00AC0145"/>
    <w:rsid w:val="00AC1436"/>
    <w:rsid w:val="00AD2A0A"/>
    <w:rsid w:val="00AE5804"/>
    <w:rsid w:val="00AE6B80"/>
    <w:rsid w:val="00AF7ABA"/>
    <w:rsid w:val="00B020EA"/>
    <w:rsid w:val="00B07059"/>
    <w:rsid w:val="00B2292B"/>
    <w:rsid w:val="00B243BA"/>
    <w:rsid w:val="00B4602F"/>
    <w:rsid w:val="00B50B4C"/>
    <w:rsid w:val="00B63602"/>
    <w:rsid w:val="00B63E9D"/>
    <w:rsid w:val="00B64922"/>
    <w:rsid w:val="00B64F14"/>
    <w:rsid w:val="00B660D3"/>
    <w:rsid w:val="00B7142B"/>
    <w:rsid w:val="00B72E39"/>
    <w:rsid w:val="00B738A1"/>
    <w:rsid w:val="00B73CBB"/>
    <w:rsid w:val="00B80640"/>
    <w:rsid w:val="00B90425"/>
    <w:rsid w:val="00BA4499"/>
    <w:rsid w:val="00BA4CA0"/>
    <w:rsid w:val="00BB0351"/>
    <w:rsid w:val="00BB1896"/>
    <w:rsid w:val="00BC198C"/>
    <w:rsid w:val="00BC7DE1"/>
    <w:rsid w:val="00BD078D"/>
    <w:rsid w:val="00BD5421"/>
    <w:rsid w:val="00BE0F97"/>
    <w:rsid w:val="00BE13BA"/>
    <w:rsid w:val="00BF0A75"/>
    <w:rsid w:val="00BF73B7"/>
    <w:rsid w:val="00C13BB0"/>
    <w:rsid w:val="00C17CB7"/>
    <w:rsid w:val="00C208E7"/>
    <w:rsid w:val="00C26F4D"/>
    <w:rsid w:val="00C31D3A"/>
    <w:rsid w:val="00C4083E"/>
    <w:rsid w:val="00C473C7"/>
    <w:rsid w:val="00C51CA9"/>
    <w:rsid w:val="00C522A2"/>
    <w:rsid w:val="00C53FEE"/>
    <w:rsid w:val="00C55E6C"/>
    <w:rsid w:val="00C71A73"/>
    <w:rsid w:val="00C73454"/>
    <w:rsid w:val="00C76DF0"/>
    <w:rsid w:val="00C8132B"/>
    <w:rsid w:val="00C85958"/>
    <w:rsid w:val="00C97BBE"/>
    <w:rsid w:val="00CA121A"/>
    <w:rsid w:val="00CA79FF"/>
    <w:rsid w:val="00CB6E8A"/>
    <w:rsid w:val="00CB6EEE"/>
    <w:rsid w:val="00CC002C"/>
    <w:rsid w:val="00CC360A"/>
    <w:rsid w:val="00CD23C4"/>
    <w:rsid w:val="00CD376B"/>
    <w:rsid w:val="00CD4029"/>
    <w:rsid w:val="00CF1CB4"/>
    <w:rsid w:val="00D13DAC"/>
    <w:rsid w:val="00D23B36"/>
    <w:rsid w:val="00D31542"/>
    <w:rsid w:val="00D3218B"/>
    <w:rsid w:val="00D327A8"/>
    <w:rsid w:val="00D339A4"/>
    <w:rsid w:val="00D451F7"/>
    <w:rsid w:val="00D50584"/>
    <w:rsid w:val="00D52316"/>
    <w:rsid w:val="00D554A2"/>
    <w:rsid w:val="00D57E35"/>
    <w:rsid w:val="00D65F90"/>
    <w:rsid w:val="00D71312"/>
    <w:rsid w:val="00D72578"/>
    <w:rsid w:val="00D85F1B"/>
    <w:rsid w:val="00D93274"/>
    <w:rsid w:val="00D96F14"/>
    <w:rsid w:val="00D97B23"/>
    <w:rsid w:val="00DA428E"/>
    <w:rsid w:val="00DA7431"/>
    <w:rsid w:val="00DB3251"/>
    <w:rsid w:val="00DC10A6"/>
    <w:rsid w:val="00DC30FB"/>
    <w:rsid w:val="00DC4163"/>
    <w:rsid w:val="00DC686F"/>
    <w:rsid w:val="00DE3A68"/>
    <w:rsid w:val="00DE4C51"/>
    <w:rsid w:val="00DF1532"/>
    <w:rsid w:val="00DF650F"/>
    <w:rsid w:val="00E01BE6"/>
    <w:rsid w:val="00E036EE"/>
    <w:rsid w:val="00E05E1D"/>
    <w:rsid w:val="00E13DA5"/>
    <w:rsid w:val="00E14D13"/>
    <w:rsid w:val="00E30055"/>
    <w:rsid w:val="00E3451D"/>
    <w:rsid w:val="00E57DD1"/>
    <w:rsid w:val="00E61453"/>
    <w:rsid w:val="00E66778"/>
    <w:rsid w:val="00E76187"/>
    <w:rsid w:val="00E84EE4"/>
    <w:rsid w:val="00E85B43"/>
    <w:rsid w:val="00E96128"/>
    <w:rsid w:val="00E9745D"/>
    <w:rsid w:val="00EB0980"/>
    <w:rsid w:val="00EB0BBC"/>
    <w:rsid w:val="00EB4E7B"/>
    <w:rsid w:val="00EB6640"/>
    <w:rsid w:val="00EC59BF"/>
    <w:rsid w:val="00EC7046"/>
    <w:rsid w:val="00EC7F24"/>
    <w:rsid w:val="00EE1140"/>
    <w:rsid w:val="00F00850"/>
    <w:rsid w:val="00F046B1"/>
    <w:rsid w:val="00F21603"/>
    <w:rsid w:val="00F26C42"/>
    <w:rsid w:val="00F40448"/>
    <w:rsid w:val="00F417D5"/>
    <w:rsid w:val="00F50B27"/>
    <w:rsid w:val="00F50CD6"/>
    <w:rsid w:val="00F5237C"/>
    <w:rsid w:val="00F52650"/>
    <w:rsid w:val="00F52A16"/>
    <w:rsid w:val="00F70F57"/>
    <w:rsid w:val="00F74EAA"/>
    <w:rsid w:val="00F81BD7"/>
    <w:rsid w:val="00F82BB6"/>
    <w:rsid w:val="00F84E2F"/>
    <w:rsid w:val="00F94066"/>
    <w:rsid w:val="00F97A9E"/>
    <w:rsid w:val="00FA01E8"/>
    <w:rsid w:val="00FA0CF9"/>
    <w:rsid w:val="00FA1DC7"/>
    <w:rsid w:val="00FA4FB1"/>
    <w:rsid w:val="00FB01E6"/>
    <w:rsid w:val="00FC348E"/>
    <w:rsid w:val="00FC5CEC"/>
    <w:rsid w:val="00FD2663"/>
    <w:rsid w:val="00FD4E98"/>
    <w:rsid w:val="00FE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6"/>
    <w:rPr>
      <w:sz w:val="24"/>
      <w:szCs w:val="24"/>
    </w:rPr>
  </w:style>
  <w:style w:type="paragraph" w:styleId="1">
    <w:name w:val="heading 1"/>
    <w:basedOn w:val="a"/>
    <w:next w:val="a"/>
    <w:qFormat/>
    <w:rsid w:val="00BE13BA"/>
    <w:pPr>
      <w:keepNext/>
      <w:jc w:val="center"/>
      <w:outlineLvl w:val="0"/>
    </w:pPr>
    <w:rPr>
      <w:rFonts w:ascii="AG_Benguiat" w:hAnsi="AG_Benguiat"/>
      <w:b/>
      <w:bCs/>
    </w:rPr>
  </w:style>
  <w:style w:type="paragraph" w:styleId="2">
    <w:name w:val="heading 2"/>
    <w:basedOn w:val="a"/>
    <w:next w:val="a"/>
    <w:qFormat/>
    <w:rsid w:val="00BE13BA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paragraph" w:styleId="3">
    <w:name w:val="heading 3"/>
    <w:basedOn w:val="a"/>
    <w:next w:val="a"/>
    <w:qFormat/>
    <w:rsid w:val="00BE13B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BE13BA"/>
    <w:pPr>
      <w:keepNext/>
      <w:outlineLvl w:val="3"/>
    </w:pPr>
    <w:rPr>
      <w:rFonts w:cs="Arial"/>
      <w:color w:val="0000FF"/>
      <w:sz w:val="28"/>
    </w:rPr>
  </w:style>
  <w:style w:type="paragraph" w:styleId="5">
    <w:name w:val="heading 5"/>
    <w:basedOn w:val="a"/>
    <w:next w:val="a"/>
    <w:qFormat/>
    <w:rsid w:val="00BE13BA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E13B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BE13BA"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rsid w:val="00BE13BA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E13BA"/>
    <w:pPr>
      <w:jc w:val="center"/>
    </w:pPr>
    <w:rPr>
      <w:rFonts w:ascii="AG_Souvenir" w:hAnsi="AG_Souvenir"/>
      <w:b/>
      <w:bCs/>
      <w:color w:val="0000FF"/>
      <w:sz w:val="32"/>
    </w:rPr>
  </w:style>
  <w:style w:type="paragraph" w:styleId="a4">
    <w:name w:val="Body Text"/>
    <w:basedOn w:val="a"/>
    <w:rsid w:val="00BE13BA"/>
    <w:pPr>
      <w:autoSpaceDE w:val="0"/>
      <w:autoSpaceDN w:val="0"/>
      <w:jc w:val="both"/>
    </w:pPr>
    <w:rPr>
      <w:sz w:val="20"/>
    </w:rPr>
  </w:style>
  <w:style w:type="paragraph" w:styleId="a5">
    <w:name w:val="Body Text Indent"/>
    <w:basedOn w:val="a"/>
    <w:rsid w:val="00BE13BA"/>
    <w:pPr>
      <w:ind w:left="900" w:hanging="900"/>
      <w:jc w:val="both"/>
    </w:pPr>
    <w:rPr>
      <w:sz w:val="28"/>
    </w:rPr>
  </w:style>
  <w:style w:type="paragraph" w:styleId="20">
    <w:name w:val="Body Text 2"/>
    <w:basedOn w:val="a"/>
    <w:rsid w:val="00BE13BA"/>
    <w:pPr>
      <w:jc w:val="both"/>
    </w:pPr>
  </w:style>
  <w:style w:type="paragraph" w:styleId="30">
    <w:name w:val="Body Text 3"/>
    <w:basedOn w:val="a"/>
    <w:rsid w:val="00BE13BA"/>
    <w:pPr>
      <w:jc w:val="both"/>
    </w:pPr>
    <w:rPr>
      <w:sz w:val="28"/>
    </w:rPr>
  </w:style>
  <w:style w:type="paragraph" w:styleId="21">
    <w:name w:val="Body Text Indent 2"/>
    <w:basedOn w:val="a"/>
    <w:rsid w:val="00BE13BA"/>
    <w:pPr>
      <w:ind w:firstLine="708"/>
      <w:jc w:val="both"/>
    </w:pPr>
    <w:rPr>
      <w:color w:val="0000FF"/>
      <w:sz w:val="28"/>
    </w:rPr>
  </w:style>
  <w:style w:type="paragraph" w:styleId="a6">
    <w:name w:val="Balloon Text"/>
    <w:basedOn w:val="a"/>
    <w:semiHidden/>
    <w:rsid w:val="00060F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76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0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457A4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457A4"/>
    <w:rPr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9457A4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457A4"/>
    <w:rPr>
      <w:sz w:val="24"/>
      <w:szCs w:val="24"/>
      <w:lang w:val="ru-RU" w:eastAsia="ru-RU"/>
    </w:rPr>
  </w:style>
  <w:style w:type="paragraph" w:customStyle="1" w:styleId="ConsPlusTitle">
    <w:name w:val="ConsPlusTitle"/>
    <w:rsid w:val="00F81B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</vt:lpstr>
    </vt:vector>
  </TitlesOfParts>
  <Company>уу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33</dc:creator>
  <cp:keywords/>
  <dc:description/>
  <cp:lastModifiedBy>BuzaronovaEE</cp:lastModifiedBy>
  <cp:revision>9</cp:revision>
  <cp:lastPrinted>2012-06-21T04:36:00Z</cp:lastPrinted>
  <dcterms:created xsi:type="dcterms:W3CDTF">2012-06-05T09:39:00Z</dcterms:created>
  <dcterms:modified xsi:type="dcterms:W3CDTF">2012-06-21T04:36:00Z</dcterms:modified>
</cp:coreProperties>
</file>